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7937BF3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EBEE7D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CD1CC3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A9B97A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006CE5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02637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51B7D1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577B7A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E14CA0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E96BCB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7D29A5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73E79C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CCC3B8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215ACE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96C63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51B307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2D2ACA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737131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6E4DDBB" w14:textId="255BE17A" w:rsidR="005B4552" w:rsidRPr="00B4508D" w:rsidRDefault="00874E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Elektritsentrum AS</w:t>
            </w:r>
          </w:p>
        </w:tc>
      </w:tr>
      <w:tr w:rsidR="00D807CB" w:rsidRPr="00B4508D" w14:paraId="6F5EE9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F20184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D50591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E75FC5A" w14:textId="50E5DE56" w:rsidR="005B4552" w:rsidRPr="00B4508D" w:rsidRDefault="00874E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10166300</w:t>
            </w:r>
          </w:p>
        </w:tc>
      </w:tr>
      <w:tr w:rsidR="00D807CB" w:rsidRPr="00B4508D" w14:paraId="7103580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72B07A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8D2339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31112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628FE6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854629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8577CF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630E50" w14:textId="317FBD1D" w:rsidR="005B4552" w:rsidRPr="00B4508D" w:rsidRDefault="00874E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Vääna 13 11612 Tallinn</w:t>
            </w:r>
          </w:p>
        </w:tc>
      </w:tr>
      <w:tr w:rsidR="00D807CB" w:rsidRPr="00B4508D" w14:paraId="567384A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DB5CD5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292E3A9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34A38F" w14:textId="587CB49D" w:rsidR="005B4552" w:rsidRPr="00B4508D" w:rsidRDefault="00874E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tartu@elektritsentrum.ee</w:t>
            </w:r>
          </w:p>
        </w:tc>
      </w:tr>
      <w:tr w:rsidR="00D807CB" w:rsidRPr="00B4508D" w14:paraId="5FE3B66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8B412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F487EF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3AF55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62FF5B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DD910B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B631605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35099FB" w14:textId="26A55780" w:rsidR="00AF6B33" w:rsidRPr="00B4508D" w:rsidRDefault="000971B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Lembit Joonas</w:t>
            </w:r>
          </w:p>
        </w:tc>
      </w:tr>
      <w:tr w:rsidR="00AF6B33" w:rsidRPr="00B4508D" w14:paraId="0EE9D5A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8F17A6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2F1282C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89ECB4B" w14:textId="4CFADCDE" w:rsidR="00AF6B33" w:rsidRPr="00B4508D" w:rsidRDefault="00BE172C" w:rsidP="00BE1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971BE">
              <w:rPr>
                <w:sz w:val="20"/>
                <w:szCs w:val="20"/>
              </w:rPr>
              <w:t>162189</w:t>
            </w:r>
            <w:r>
              <w:rPr>
                <w:sz w:val="20"/>
                <w:szCs w:val="20"/>
              </w:rPr>
              <w:t xml:space="preserve"> </w:t>
            </w:r>
            <w:r w:rsidR="000971BE">
              <w:rPr>
                <w:sz w:val="20"/>
                <w:szCs w:val="20"/>
              </w:rPr>
              <w:t>Lembit.Joonas</w:t>
            </w:r>
            <w:r w:rsidR="00874EC1">
              <w:rPr>
                <w:sz w:val="20"/>
                <w:szCs w:val="20"/>
              </w:rPr>
              <w:t>@</w:t>
            </w:r>
            <w:r w:rsidR="000971BE">
              <w:rPr>
                <w:sz w:val="20"/>
                <w:szCs w:val="20"/>
              </w:rPr>
              <w:t>elektrilevi</w:t>
            </w:r>
            <w:r w:rsidR="00874EC1">
              <w:rPr>
                <w:sz w:val="20"/>
                <w:szCs w:val="20"/>
              </w:rPr>
              <w:t>.ee</w:t>
            </w:r>
          </w:p>
        </w:tc>
      </w:tr>
      <w:tr w:rsidR="00D807CB" w:rsidRPr="00B4508D" w14:paraId="1859E47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BB59C7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13F66C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57B8D0" w14:textId="7D19EEAC" w:rsidR="005B4552" w:rsidRPr="00B4508D" w:rsidRDefault="00874E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Kaido Pastarus</w:t>
            </w:r>
          </w:p>
        </w:tc>
      </w:tr>
      <w:tr w:rsidR="00D807CB" w:rsidRPr="00B4508D" w14:paraId="213595A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B9DBDE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D8C4F7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D179AD" w14:textId="68D1D0E3" w:rsidR="005B4552" w:rsidRPr="00B4508D" w:rsidRDefault="000971B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7424444</w:t>
            </w:r>
            <w:r w:rsidR="00874EC1">
              <w:rPr>
                <w:sz w:val="20"/>
                <w:szCs w:val="20"/>
              </w:rPr>
              <w:t xml:space="preserve">  tartu@elektritsentrum.ee</w:t>
            </w:r>
          </w:p>
        </w:tc>
      </w:tr>
      <w:tr w:rsidR="001047DA" w:rsidRPr="00B4508D" w14:paraId="5D7C3F0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FB9E24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92BB99B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27CC51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028AF9F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8A3327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7D40DF9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3D28D4E9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6ADD03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7A2B48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7F4E527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3907ECE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018045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96C119E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2AD9569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8498BAD" w14:textId="13179030" w:rsidR="00B4508D" w:rsidRPr="00B4508D" w:rsidRDefault="000971BE" w:rsidP="00B4508D">
            <w:pPr>
              <w:rPr>
                <w:i/>
                <w:color w:val="FF0000"/>
                <w:sz w:val="20"/>
              </w:rPr>
            </w:pPr>
            <w:r>
              <w:rPr>
                <w:rStyle w:val="fontstyle01"/>
              </w:rPr>
              <w:t>Pihkva tn 46b kinnistu liitumine elektrivõrguga Mustvee linn, Mustvee vald, Jõgeva maakond</w:t>
            </w:r>
            <w:r w:rsidR="00BE172C">
              <w:rPr>
                <w:rStyle w:val="fontstyle01"/>
              </w:rPr>
              <w:t xml:space="preserve"> tööprojekt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8803DF9" w14:textId="103FE445" w:rsidR="00B4508D" w:rsidRPr="00B4508D" w:rsidRDefault="000971BE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LC1015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AD646F0" w14:textId="44E02F76" w:rsidR="00B4508D" w:rsidRPr="00B4508D" w:rsidRDefault="00F84AA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12</w:t>
            </w:r>
            <w:r w:rsidR="00BE172C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4</w:t>
            </w:r>
            <w:r w:rsidR="00BE172C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4</w:t>
            </w:r>
            <w:r w:rsidR="00BE172C">
              <w:rPr>
                <w:sz w:val="20"/>
                <w:szCs w:val="20"/>
                <w:lang w:val="et-EE"/>
              </w:rPr>
              <w:t xml:space="preserve"> nr.7.1-2/2</w:t>
            </w:r>
            <w:r>
              <w:rPr>
                <w:sz w:val="20"/>
                <w:szCs w:val="20"/>
                <w:lang w:val="et-EE"/>
              </w:rPr>
              <w:t>4</w:t>
            </w:r>
            <w:r w:rsidR="00BE172C">
              <w:rPr>
                <w:sz w:val="20"/>
                <w:szCs w:val="20"/>
                <w:lang w:val="et-EE"/>
              </w:rPr>
              <w:t>/</w:t>
            </w:r>
            <w:r>
              <w:rPr>
                <w:sz w:val="20"/>
                <w:szCs w:val="20"/>
                <w:lang w:val="et-EE"/>
              </w:rPr>
              <w:t>5357</w:t>
            </w:r>
            <w:r w:rsidR="00BE172C">
              <w:rPr>
                <w:sz w:val="20"/>
                <w:szCs w:val="20"/>
                <w:lang w:val="et-EE"/>
              </w:rPr>
              <w:t>-</w:t>
            </w:r>
            <w:r>
              <w:rPr>
                <w:sz w:val="20"/>
                <w:szCs w:val="20"/>
                <w:lang w:val="et-EE"/>
              </w:rPr>
              <w:t>2</w:t>
            </w:r>
          </w:p>
        </w:tc>
      </w:tr>
      <w:tr w:rsidR="00B4508D" w:rsidRPr="00B4508D" w14:paraId="608B112E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1ECCF9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4E48AA2" w14:textId="2E969513" w:rsidR="00B4508D" w:rsidRPr="00B4508D" w:rsidRDefault="008C6A6C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Maantee nr 13114 Kalma-Mustvee 5,53 km ja mnt nr.14110 Murru-Mustvee km-d 6.64-7.17(Pihkva tn) </w:t>
            </w:r>
            <w:r w:rsidR="00874EC1">
              <w:rPr>
                <w:i/>
                <w:color w:val="FF0000"/>
                <w:sz w:val="20"/>
              </w:rPr>
              <w:t xml:space="preserve"> Liikluskorralduse projekt OÜ Stopp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EA713D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AB1C2CE" w14:textId="52AF9A22" w:rsidR="00B4508D" w:rsidRPr="00B4508D" w:rsidRDefault="00F84AAB" w:rsidP="00BE172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D43C3F">
              <w:rPr>
                <w:sz w:val="20"/>
                <w:szCs w:val="20"/>
                <w:lang w:val="et-EE"/>
              </w:rPr>
              <w:t>5</w:t>
            </w:r>
            <w:r>
              <w:rPr>
                <w:sz w:val="20"/>
                <w:szCs w:val="20"/>
                <w:lang w:val="et-EE"/>
              </w:rPr>
              <w:t>.07</w:t>
            </w:r>
            <w:r w:rsidR="00874EC1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4</w:t>
            </w:r>
          </w:p>
        </w:tc>
      </w:tr>
      <w:tr w:rsidR="00B4508D" w:rsidRPr="00B4508D" w14:paraId="793D0618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21F025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AA92A9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6D3565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4A43AF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B7817F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9286F8E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51FC81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F4D1B6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C21764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AC3EB5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AECA9B8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F4C53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E21E48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54A31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A68E00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468460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F53B6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97A7CC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B111F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0E62B5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437D2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C9396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50DEF1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2997E4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58D28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35C77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D73F4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465CF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9F4A593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919483A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AB5FE10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5980BD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AEC6A47" w14:textId="7DB993F8" w:rsidR="00B4508D" w:rsidRPr="00B4508D" w:rsidRDefault="00874EC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Valgamaa</w:t>
            </w:r>
          </w:p>
        </w:tc>
      </w:tr>
      <w:tr w:rsidR="00B4508D" w:rsidRPr="00B4508D" w14:paraId="314D18F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52E05E3D" w14:textId="7CAF5F93" w:rsidR="00B4508D" w:rsidRPr="00B4508D" w:rsidRDefault="00B4508D" w:rsidP="00874EC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874EC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48C2D5F" w14:textId="5833015B" w:rsidR="00B4508D" w:rsidRPr="00B4508D" w:rsidRDefault="00B4508D" w:rsidP="00874EC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874EC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0B5358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2D2853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030070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5C2DBD2" w14:textId="2BDDB5BA" w:rsidR="00B4508D" w:rsidRPr="00B4508D" w:rsidRDefault="00F84AAB" w:rsidP="00BE1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F77F44F" w14:textId="680A70F6" w:rsidR="00B4508D" w:rsidRPr="00B4508D" w:rsidRDefault="00F84AA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Kalma-Mustvee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7E45FA1" w14:textId="533931E1" w:rsidR="00B4508D" w:rsidRPr="00B4508D" w:rsidRDefault="00F84AA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F3570AB" w14:textId="52424E01" w:rsidR="00B4508D" w:rsidRPr="00B4508D" w:rsidRDefault="00F84AA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5,53</w:t>
            </w:r>
          </w:p>
        </w:tc>
      </w:tr>
      <w:tr w:rsidR="00B4508D" w:rsidRPr="00B4508D" w14:paraId="79D1AB6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D8B104E" w14:textId="4AF229FA" w:rsidR="00B4508D" w:rsidRPr="00B4508D" w:rsidRDefault="00F84AA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AFD5BF9" w14:textId="64C16968" w:rsidR="00B4508D" w:rsidRPr="00B4508D" w:rsidRDefault="00F84AA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Murru-Mustvee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4BE3EEA" w14:textId="645934FE" w:rsidR="00B4508D" w:rsidRPr="00B4508D" w:rsidRDefault="00F84AA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1808095" w14:textId="40D64B91" w:rsidR="00B4508D" w:rsidRPr="00B4508D" w:rsidRDefault="00F84AA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7,17</w:t>
            </w:r>
          </w:p>
        </w:tc>
      </w:tr>
      <w:tr w:rsidR="00B4508D" w:rsidRPr="00B4508D" w14:paraId="277DAAA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BAA19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7942C4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A74BAA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B28637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43E84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B09506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F5EDAB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4FA2B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C571EC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B77D92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93279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060AD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7EA6A9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70818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CB1B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9294F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0D857A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6A823F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A367CF5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FD35A27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B744A0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90EFE9A" w14:textId="1C36CFB3" w:rsidR="000F2983" w:rsidRDefault="00F84AAB" w:rsidP="000F2983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Õhukaabli asendamine ol.olevatel mastidel, ristumine Kalma Mustvee mnt-ga ja teeäär mnt 14110 Murru Mustvee(Pihkva tn)</w:t>
            </w:r>
          </w:p>
          <w:p w14:paraId="4764A755" w14:textId="64492988" w:rsidR="00B4508D" w:rsidRPr="00B4508D" w:rsidRDefault="00BE172C" w:rsidP="00BE172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4A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84A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84A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29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4AAB">
              <w:rPr>
                <w:rFonts w:ascii="Times New Roman" w:hAnsi="Times New Roman" w:cs="Times New Roman"/>
                <w:sz w:val="20"/>
                <w:szCs w:val="20"/>
              </w:rPr>
              <w:t xml:space="preserve"> -07.08.2024 </w:t>
            </w:r>
            <w:r w:rsidR="000F2983">
              <w:rPr>
                <w:rFonts w:ascii="Times New Roman" w:hAnsi="Times New Roman" w:cs="Times New Roman"/>
                <w:sz w:val="20"/>
                <w:szCs w:val="20"/>
              </w:rPr>
              <w:t xml:space="preserve"> kell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F29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30-15.00</w:t>
            </w:r>
          </w:p>
        </w:tc>
      </w:tr>
      <w:tr w:rsidR="00B4508D" w:rsidRPr="00B4508D" w14:paraId="0970E84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7491329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1B2C9C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B8BEA9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92D013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2F33F2A" w14:textId="252E5066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B4D07BB" w14:textId="77777777" w:rsidR="00B4508D" w:rsidRDefault="000F2983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Elektritsentrum</w:t>
            </w:r>
          </w:p>
          <w:p w14:paraId="58CB1BBA" w14:textId="56C9E254" w:rsidR="000F2983" w:rsidRPr="00B4508D" w:rsidRDefault="000F2983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Kaido Pastarus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02F396E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5EFBCD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BC4F1EC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E947BC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15DC1F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4E5C7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E29966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C7CD35A" w14:textId="0B6547DA" w:rsidR="00B4508D" w:rsidRPr="00B4508D" w:rsidRDefault="00B4508D" w:rsidP="000F298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F298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F298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0F2983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86CC417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D81B67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442A5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BCFA80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FAB9A1E" w14:textId="77777777" w:rsidR="0064686F" w:rsidRPr="00B4508D" w:rsidRDefault="0064686F">
      <w:pPr>
        <w:rPr>
          <w:b/>
        </w:rPr>
      </w:pPr>
    </w:p>
    <w:p w14:paraId="55446317" w14:textId="77777777" w:rsidR="003B5A18" w:rsidRPr="00B4508D" w:rsidRDefault="003B5A18">
      <w:pPr>
        <w:rPr>
          <w:b/>
        </w:rPr>
      </w:pPr>
    </w:p>
    <w:p w14:paraId="3B9A3C4D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70832BC" w14:textId="77777777" w:rsidR="003B5A18" w:rsidRPr="00B4508D" w:rsidRDefault="003B5A18" w:rsidP="003B5A18">
      <w:pPr>
        <w:jc w:val="center"/>
        <w:rPr>
          <w:b/>
        </w:rPr>
      </w:pPr>
    </w:p>
    <w:p w14:paraId="008F2B3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F78C8ED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7C0E293" w14:textId="77777777" w:rsidR="003B5A18" w:rsidRPr="00B4508D" w:rsidRDefault="003B5A18" w:rsidP="003B5A18">
      <w:pPr>
        <w:jc w:val="center"/>
        <w:rPr>
          <w:b/>
        </w:rPr>
      </w:pPr>
    </w:p>
    <w:p w14:paraId="2DC0E267" w14:textId="77777777" w:rsidR="003B5A18" w:rsidRPr="00B4508D" w:rsidRDefault="003B5A18" w:rsidP="003B5A18">
      <w:pPr>
        <w:jc w:val="center"/>
        <w:rPr>
          <w:b/>
        </w:rPr>
      </w:pPr>
    </w:p>
    <w:p w14:paraId="5BBA6611" w14:textId="10A6E285" w:rsidR="003B5A18" w:rsidRPr="00B4508D" w:rsidRDefault="000F2983" w:rsidP="003B5A18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E172C">
        <w:rPr>
          <w:b/>
        </w:rPr>
        <w:t>1</w:t>
      </w:r>
      <w:r w:rsidR="00D43C3F">
        <w:rPr>
          <w:b/>
        </w:rPr>
        <w:t>7</w:t>
      </w:r>
      <w:r>
        <w:rPr>
          <w:b/>
        </w:rPr>
        <w:t>.0</w:t>
      </w:r>
      <w:r w:rsidR="00F84AAB">
        <w:rPr>
          <w:b/>
        </w:rPr>
        <w:t>7</w:t>
      </w:r>
      <w:r>
        <w:rPr>
          <w:b/>
        </w:rPr>
        <w:t>.202</w:t>
      </w:r>
      <w:r w:rsidR="00F84AAB">
        <w:rPr>
          <w:b/>
        </w:rPr>
        <w:t>4</w:t>
      </w:r>
    </w:p>
    <w:p w14:paraId="18EA77CD" w14:textId="77777777" w:rsidR="003B5A18" w:rsidRPr="00B4508D" w:rsidRDefault="003B5A18" w:rsidP="003B5A18">
      <w:pPr>
        <w:jc w:val="center"/>
        <w:rPr>
          <w:b/>
        </w:rPr>
      </w:pPr>
    </w:p>
    <w:p w14:paraId="7602B88E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6733163">
    <w:abstractNumId w:val="6"/>
  </w:num>
  <w:num w:numId="2" w16cid:durableId="789588667">
    <w:abstractNumId w:val="4"/>
  </w:num>
  <w:num w:numId="3" w16cid:durableId="62606698">
    <w:abstractNumId w:val="5"/>
  </w:num>
  <w:num w:numId="4" w16cid:durableId="21323318">
    <w:abstractNumId w:val="1"/>
  </w:num>
  <w:num w:numId="5" w16cid:durableId="216404808">
    <w:abstractNumId w:val="3"/>
  </w:num>
  <w:num w:numId="6" w16cid:durableId="985738717">
    <w:abstractNumId w:val="0"/>
  </w:num>
  <w:num w:numId="7" w16cid:durableId="1354383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971BE"/>
    <w:rsid w:val="000F2983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A70DD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45FF1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74EC1"/>
    <w:rsid w:val="008A35E7"/>
    <w:rsid w:val="008A4CD0"/>
    <w:rsid w:val="008A76D4"/>
    <w:rsid w:val="008B18B8"/>
    <w:rsid w:val="008B4355"/>
    <w:rsid w:val="008B6C65"/>
    <w:rsid w:val="008C3D99"/>
    <w:rsid w:val="008C462E"/>
    <w:rsid w:val="008C6A6C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30505"/>
    <w:rsid w:val="00B4508D"/>
    <w:rsid w:val="00B67289"/>
    <w:rsid w:val="00B8473C"/>
    <w:rsid w:val="00BC48A8"/>
    <w:rsid w:val="00BE172C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43C3F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84AAB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B3D0B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E172C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7197A-3654-4779-A1AE-E99BBDF2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294</Words>
  <Characters>1711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Elektritsentrum E</cp:lastModifiedBy>
  <cp:revision>3</cp:revision>
  <cp:lastPrinted>2013-01-31T06:41:00Z</cp:lastPrinted>
  <dcterms:created xsi:type="dcterms:W3CDTF">2024-07-12T09:13:00Z</dcterms:created>
  <dcterms:modified xsi:type="dcterms:W3CDTF">2024-07-17T06:05:00Z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-942580435</vt:i4>
  </property>
  <property fmtid="{D5CDD505-2E9C-101B-9397-08002B2CF9AE}" pid="3" name="_NewReviewCycle">
    <vt:lpwstr/>
  </property>
  <property fmtid="{D5CDD505-2E9C-101B-9397-08002B2CF9AE}" pid="4" name="_EmailSubject">
    <vt:lpwstr>Tugimaantee T69 Võru-Kuigatsi-Tõrva Elektrilevi õhuliini ristumine </vt:lpwstr>
  </property>
  <property fmtid="{D5CDD505-2E9C-101B-9397-08002B2CF9AE}" pid="5" name="_AuthorEmail">
    <vt:lpwstr>Raul.Tammela@mnt.ee</vt:lpwstr>
  </property>
  <property fmtid="{D5CDD505-2E9C-101B-9397-08002B2CF9AE}" pid="6" name="_AuthorEmailDisplayName">
    <vt:lpwstr>Raul Tammela</vt:lpwstr>
  </property>
  <property fmtid="{D5CDD505-2E9C-101B-9397-08002B2CF9AE}" pid="7" name="_ReviewingToolsShownOnce">
    <vt:lpwstr/>
  </property>
</Properties>
</file>